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3D01" w14:textId="0DBCC1CF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1254B0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DAG.291.1</w:t>
      </w:r>
      <w:r w:rsidR="004C2DD6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6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575BA9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3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6E2D4385" w14:textId="77777777" w:rsidR="00B14B0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59842479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382DADD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109 ust. 1 pkt 1, 4, 5, 7, 8 i 10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220BF2B7" w14:textId="77777777" w:rsidR="004C2DD6" w:rsidRPr="004C2DD6" w:rsidRDefault="004C2DD6" w:rsidP="004C2DD6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C2DD6">
        <w:rPr>
          <w:rFonts w:asciiTheme="minorHAnsi" w:eastAsiaTheme="minorHAnsi" w:hAnsiTheme="minorHAnsi" w:cstheme="minorBidi"/>
          <w:b/>
          <w:lang w:eastAsia="en-US"/>
        </w:rPr>
        <w:t xml:space="preserve">Termomodernizacja i montaż instalacji fotowoltaicznej w DPS w Skęczniewie cz. I </w:t>
      </w:r>
    </w:p>
    <w:p w14:paraId="3F6B130F" w14:textId="77777777" w:rsidR="004C2DD6" w:rsidRPr="004C2DD6" w:rsidRDefault="004C2DD6" w:rsidP="004C2DD6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C2DD6">
        <w:rPr>
          <w:rFonts w:asciiTheme="minorHAnsi" w:eastAsiaTheme="minorHAnsi" w:hAnsiTheme="minorHAnsi" w:cstheme="minorBidi"/>
          <w:b/>
          <w:lang w:eastAsia="en-US"/>
        </w:rPr>
        <w:t>-  w zakresie:  „Termomodernizacja budynków DPS Skęczniew - budynek pralni”</w:t>
      </w:r>
    </w:p>
    <w:p w14:paraId="2A71A6F7" w14:textId="7742A93A" w:rsidR="00C03172" w:rsidRDefault="004C2DD6" w:rsidP="004C2DD6">
      <w:pPr>
        <w:autoSpaceDE/>
        <w:autoSpaceDN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4C2DD6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9100FC"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77777777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narodowego,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Default="00385846" w:rsidP="007613CD">
      <w:pPr>
        <w:jc w:val="center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51AF9CA7" w14:textId="77777777" w:rsidR="007613CD" w:rsidRPr="00385846" w:rsidRDefault="007613CD" w:rsidP="007613CD">
      <w:pPr>
        <w:jc w:val="center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498AD73F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/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68716873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/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3FDD3E3E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/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9AA192C" w14:textId="77777777" w:rsidR="004C2DD6" w:rsidRPr="004C2DD6" w:rsidRDefault="009100FC" w:rsidP="004C2DD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</w:t>
      </w:r>
      <w:proofErr w:type="spellStart"/>
      <w:r w:rsidR="00B67465" w:rsidRPr="00563F9B">
        <w:rPr>
          <w:rFonts w:ascii="Arial" w:hAnsi="Arial" w:cs="Arial"/>
          <w:sz w:val="22"/>
          <w:szCs w:val="22"/>
        </w:rPr>
        <w:t>pn</w:t>
      </w:r>
      <w:proofErr w:type="spellEnd"/>
      <w:r w:rsidR="00B67465" w:rsidRPr="00563F9B">
        <w:rPr>
          <w:rFonts w:ascii="Arial" w:hAnsi="Arial" w:cs="Arial"/>
          <w:sz w:val="22"/>
          <w:szCs w:val="22"/>
        </w:rPr>
        <w:t>:</w:t>
      </w:r>
      <w:r w:rsidR="00B67465" w:rsidRPr="00563F9B">
        <w:rPr>
          <w:rFonts w:ascii="Arial" w:hAnsi="Arial" w:cs="Arial"/>
          <w:sz w:val="22"/>
          <w:szCs w:val="22"/>
        </w:rPr>
        <w:br/>
      </w:r>
      <w:r w:rsidR="004C2DD6" w:rsidRPr="004C2DD6">
        <w:rPr>
          <w:rFonts w:ascii="Arial" w:hAnsi="Arial" w:cs="Arial"/>
          <w:b/>
          <w:sz w:val="22"/>
          <w:szCs w:val="22"/>
        </w:rPr>
        <w:t xml:space="preserve">Termomodernizacja i montaż instalacji fotowoltaicznej w DPS w Skęczniewie cz. I </w:t>
      </w:r>
    </w:p>
    <w:p w14:paraId="4D946E8C" w14:textId="77777777" w:rsidR="004C2DD6" w:rsidRPr="004C2DD6" w:rsidRDefault="004C2DD6" w:rsidP="004C2DD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C2DD6">
        <w:rPr>
          <w:rFonts w:ascii="Arial" w:hAnsi="Arial" w:cs="Arial"/>
          <w:b/>
          <w:sz w:val="22"/>
          <w:szCs w:val="22"/>
        </w:rPr>
        <w:t>-  w zakresie:  „Termomodernizacja budynków DPS Skęczniew - budynek pralni”</w:t>
      </w:r>
    </w:p>
    <w:p w14:paraId="45AE63B1" w14:textId="6E8ACDEF" w:rsidR="009100FC" w:rsidRPr="00236075" w:rsidRDefault="004C2DD6" w:rsidP="004C2DD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C2DD6">
        <w:rPr>
          <w:rFonts w:ascii="Arial" w:hAnsi="Arial" w:cs="Arial"/>
          <w:b/>
          <w:sz w:val="22"/>
          <w:szCs w:val="22"/>
        </w:rPr>
        <w:t xml:space="preserve"> </w:t>
      </w:r>
      <w:r w:rsidR="00B67465" w:rsidRPr="00236075">
        <w:rPr>
          <w:rFonts w:ascii="Arial" w:hAnsi="Arial" w:cs="Arial"/>
          <w:sz w:val="22"/>
          <w:szCs w:val="22"/>
        </w:rPr>
        <w:t xml:space="preserve">prowadzonego przez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2F78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</w:t>
      </w:r>
      <w:r w:rsidRPr="002F7875">
        <w:rPr>
          <w:rFonts w:ascii="Arial" w:hAnsi="Arial" w:cs="Arial"/>
          <w:sz w:val="22"/>
          <w:szCs w:val="22"/>
        </w:rPr>
        <w:t>Zamawiającego w</w:t>
      </w:r>
      <w:r w:rsidR="003C0C07" w:rsidRPr="002F7875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2F7875">
        <w:rPr>
          <w:rFonts w:ascii="Arial" w:hAnsi="Arial" w:cs="Arial"/>
          <w:sz w:val="22"/>
          <w:szCs w:val="22"/>
        </w:rPr>
        <w:t xml:space="preserve"> za zamówienie pn:</w:t>
      </w:r>
    </w:p>
    <w:p w14:paraId="38930CD3" w14:textId="77777777" w:rsidR="004C2DD6" w:rsidRPr="004C2DD6" w:rsidRDefault="004C2DD6" w:rsidP="004C2DD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C2DD6">
        <w:rPr>
          <w:rFonts w:ascii="Arial" w:hAnsi="Arial" w:cs="Arial"/>
          <w:b/>
          <w:sz w:val="22"/>
          <w:szCs w:val="22"/>
        </w:rPr>
        <w:t xml:space="preserve">Termomodernizacja i montaż instalacji fotowoltaicznej w DPS w Skęczniewie cz. I </w:t>
      </w:r>
    </w:p>
    <w:p w14:paraId="7C5FCD38" w14:textId="77777777" w:rsidR="004C2DD6" w:rsidRPr="004C2DD6" w:rsidRDefault="004C2DD6" w:rsidP="004C2DD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C2DD6">
        <w:rPr>
          <w:rFonts w:ascii="Arial" w:hAnsi="Arial" w:cs="Arial"/>
          <w:b/>
          <w:sz w:val="22"/>
          <w:szCs w:val="22"/>
        </w:rPr>
        <w:t>-  w zakresie:  „Termomodernizacja budynków DPS Skęczniew - budynek pralni”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254B0"/>
    <w:rsid w:val="001C4CD3"/>
    <w:rsid w:val="001F45A5"/>
    <w:rsid w:val="00236075"/>
    <w:rsid w:val="002364F6"/>
    <w:rsid w:val="002F7875"/>
    <w:rsid w:val="00381AFF"/>
    <w:rsid w:val="00385846"/>
    <w:rsid w:val="003C0C07"/>
    <w:rsid w:val="003D2024"/>
    <w:rsid w:val="003F205F"/>
    <w:rsid w:val="004C2DD6"/>
    <w:rsid w:val="00563F9B"/>
    <w:rsid w:val="00575BA9"/>
    <w:rsid w:val="00580E9D"/>
    <w:rsid w:val="006575F7"/>
    <w:rsid w:val="006D432F"/>
    <w:rsid w:val="00752C9B"/>
    <w:rsid w:val="007613CD"/>
    <w:rsid w:val="008004BE"/>
    <w:rsid w:val="00887B28"/>
    <w:rsid w:val="008C58F9"/>
    <w:rsid w:val="009100FC"/>
    <w:rsid w:val="009B21AC"/>
    <w:rsid w:val="009E4D04"/>
    <w:rsid w:val="00A32FF8"/>
    <w:rsid w:val="00B14B0E"/>
    <w:rsid w:val="00B67465"/>
    <w:rsid w:val="00C03172"/>
    <w:rsid w:val="00D15BFB"/>
    <w:rsid w:val="00DA0980"/>
    <w:rsid w:val="00E51747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518654C5-4FC8-4B73-857E-4F4168C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DPS1</cp:lastModifiedBy>
  <cp:revision>25</cp:revision>
  <dcterms:created xsi:type="dcterms:W3CDTF">2021-03-09T08:20:00Z</dcterms:created>
  <dcterms:modified xsi:type="dcterms:W3CDTF">2023-10-18T12:59:00Z</dcterms:modified>
</cp:coreProperties>
</file>